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201" w:rsidRPr="00451B24" w:rsidRDefault="00451B24">
      <w:pPr>
        <w:rPr>
          <w:b/>
        </w:rPr>
      </w:pPr>
      <w:bookmarkStart w:id="0" w:name="_GoBack"/>
      <w:bookmarkEnd w:id="0"/>
      <w:r w:rsidRPr="00451B24">
        <w:rPr>
          <w:b/>
        </w:rPr>
        <w:t xml:space="preserve">Einräumung </w:t>
      </w:r>
      <w:r w:rsidR="00975AC3" w:rsidRPr="00451B24">
        <w:rPr>
          <w:b/>
        </w:rPr>
        <w:t xml:space="preserve">von </w:t>
      </w:r>
      <w:r w:rsidRPr="00451B24">
        <w:rPr>
          <w:b/>
        </w:rPr>
        <w:t>Nutzungs</w:t>
      </w:r>
      <w:r w:rsidR="00975AC3" w:rsidRPr="00451B24">
        <w:rPr>
          <w:b/>
        </w:rPr>
        <w:t>rechten</w:t>
      </w:r>
    </w:p>
    <w:p w:rsidR="003B2741" w:rsidRDefault="00975AC3" w:rsidP="00451B24">
      <w:pPr>
        <w:jc w:val="both"/>
      </w:pPr>
      <w:r>
        <w:t>Gemäß den Bestimmungen der Bewilligungsbedingungen verpflichten sich die Träger von Einzelprojekten, das einfache, räumlich, zeitlich und inhaltlich beschränkte Nutzungsrecht an allen unter das Urheberrecht fallenden Erzeugnissen, z.B. Bilder</w:t>
      </w:r>
      <w:r w:rsidR="00451B24">
        <w:t>, Filmaufzeichnungen, Tondokumente</w:t>
      </w:r>
      <w:r>
        <w:t xml:space="preserve">, Texte, Produkte der Öffentlichkeitsarbeit, der lokale Koordinierungs- und Fachstelle </w:t>
      </w:r>
      <w:r w:rsidR="00C60AB6">
        <w:t xml:space="preserve">nach §31 Urheberrechtsgesetz </w:t>
      </w:r>
      <w:r>
        <w:t xml:space="preserve">einzuräumen. Die KuF räumt ihrerseits das Nutzungsrecht dem Bundesministerium für Familie, Senioren, Frauen und Jugend (BMFSFJ) ein. Die Träger berechtigen die Koordinierungs- und Fachstelle damit zur Nutzung von </w:t>
      </w:r>
      <w:r w:rsidR="003B2741">
        <w:t>urheberrechtlich geschützten Erzeugni</w:t>
      </w:r>
      <w:r w:rsidR="00FC6768">
        <w:t>s</w:t>
      </w:r>
      <w:r w:rsidR="003B2741">
        <w:t>sen</w:t>
      </w:r>
      <w:r>
        <w:t xml:space="preserve"> im Rahmen der Internetpräsenz der Partnerschaft für Demokratie, der </w:t>
      </w:r>
      <w:proofErr w:type="spellStart"/>
      <w:r>
        <w:t>Social</w:t>
      </w:r>
      <w:proofErr w:type="spellEnd"/>
      <w:r>
        <w:t xml:space="preserve">-Media-Auftritte und der sonstigen Außendarstellung der </w:t>
      </w:r>
      <w:proofErr w:type="spellStart"/>
      <w:r>
        <w:t>PfD.</w:t>
      </w:r>
      <w:proofErr w:type="spellEnd"/>
      <w:r>
        <w:t xml:space="preserve"> Darüber hinaus berechtigen sie das BMFSFJ zur entsprechenden Verwendung ihrer Erzeugnisse.</w:t>
      </w:r>
    </w:p>
    <w:p w:rsidR="00975AC3" w:rsidRDefault="00975AC3" w:rsidP="00451B24">
      <w:pPr>
        <w:jc w:val="both"/>
      </w:pPr>
      <w:r>
        <w:t xml:space="preserve">Die Projektträger verpflichten sich, die geltenden rechtlichen Bestimmungen zur Verwendung von Bildmaterial und urheberrechtlich geschützten Materialien zu beachten. Sie verpflichten sich insbesondere, die Zustimmung von abgebildeten Personen einzuholen. Bei Kindern unter 12 Jahren muss zwingend die Erlaubnis der Erziehungsberechtigten eingeholt werden, bei Jugendlichen unter 18 Jahren muss sowohl die Zustimmung der Erziehungsberechtigten, als auch der Person selbst vorliegen. Hiervon ausgenommen sind </w:t>
      </w:r>
      <w:r w:rsidR="00451B24">
        <w:t>Bilder, die eindeutig unter die Bestimmungen des § 23KUG/KunstUrhG fallen, wie z.B. Personen der Zeitgeschichte oder große Personengruppen bei öffentlichen Veranstaltungen.</w:t>
      </w:r>
    </w:p>
    <w:p w:rsidR="00451B24" w:rsidRDefault="00451B24" w:rsidP="00451B24">
      <w:pPr>
        <w:jc w:val="both"/>
        <w:rPr>
          <w:b/>
        </w:rPr>
      </w:pPr>
      <w:r>
        <w:rPr>
          <w:b/>
        </w:rPr>
        <w:t>Hiermit erkläre ich/erklären wir, dass ich/wir (1) die Bestimmungen zur Einräumung von Nutzungsrechten gelesen und verstanden habe/n, dass ich/wir (2)</w:t>
      </w:r>
      <w:r w:rsidR="006F7CBD">
        <w:rPr>
          <w:b/>
        </w:rPr>
        <w:t xml:space="preserve"> der Einräumung der Nutzungsrechte zustimme/n, dass  ich/wir</w:t>
      </w:r>
      <w:r w:rsidR="003B2741">
        <w:rPr>
          <w:b/>
        </w:rPr>
        <w:t>(3)</w:t>
      </w:r>
      <w:r w:rsidR="006F7CBD">
        <w:rPr>
          <w:b/>
        </w:rPr>
        <w:t xml:space="preserve"> </w:t>
      </w:r>
      <w:r w:rsidR="003B2741">
        <w:rPr>
          <w:b/>
        </w:rPr>
        <w:t>mich/</w:t>
      </w:r>
      <w:r w:rsidR="006F7CBD">
        <w:rPr>
          <w:b/>
        </w:rPr>
        <w:t>uns verpflichten, die Bestimmungen und rechtlichen Regelungen zur Nutzung urheberrechtlich geschützter Materialien und der Zustimmung abgebildeter Personen einzuhalten.</w:t>
      </w:r>
    </w:p>
    <w:p w:rsidR="006F7CBD" w:rsidRDefault="006F7CBD" w:rsidP="00451B24">
      <w:pPr>
        <w:jc w:val="both"/>
        <w:rPr>
          <w:b/>
        </w:rPr>
      </w:pPr>
    </w:p>
    <w:p w:rsidR="006F7CBD" w:rsidRDefault="006F7CBD" w:rsidP="00451B24">
      <w:pPr>
        <w:jc w:val="both"/>
        <w:rPr>
          <w:b/>
          <w:u w:val="single"/>
        </w:rPr>
      </w:pPr>
      <w:r>
        <w:rPr>
          <w:b/>
        </w:rPr>
        <w:t>Name:</w:t>
      </w:r>
      <w:r>
        <w:rPr>
          <w:b/>
          <w:u w:val="single"/>
        </w:rPr>
        <w:t>_____________________________________________________________________________</w:t>
      </w:r>
    </w:p>
    <w:p w:rsidR="006F7CBD" w:rsidRDefault="006F7CBD" w:rsidP="00451B24">
      <w:pPr>
        <w:jc w:val="both"/>
        <w:rPr>
          <w:b/>
          <w:u w:val="single"/>
        </w:rPr>
      </w:pPr>
    </w:p>
    <w:p w:rsidR="006F7CBD" w:rsidRDefault="006F7CBD" w:rsidP="00451B24">
      <w:pPr>
        <w:jc w:val="both"/>
        <w:rPr>
          <w:b/>
        </w:rPr>
      </w:pPr>
      <w:r>
        <w:rPr>
          <w:b/>
        </w:rPr>
        <w:t>Funktion:__________________________________________________________________________</w:t>
      </w:r>
    </w:p>
    <w:p w:rsidR="006F7CBD" w:rsidRDefault="006F7CBD" w:rsidP="00451B24">
      <w:pPr>
        <w:jc w:val="both"/>
        <w:rPr>
          <w:b/>
        </w:rPr>
      </w:pPr>
    </w:p>
    <w:p w:rsidR="006F7CBD" w:rsidRDefault="006F7CBD" w:rsidP="00451B24">
      <w:pPr>
        <w:jc w:val="both"/>
        <w:rPr>
          <w:b/>
        </w:rPr>
      </w:pPr>
      <w:r>
        <w:rPr>
          <w:b/>
        </w:rPr>
        <w:t>Datum/Ort:________________________________________________________________________</w:t>
      </w:r>
    </w:p>
    <w:p w:rsidR="006F7CBD" w:rsidRDefault="006F7CBD" w:rsidP="00451B24">
      <w:pPr>
        <w:jc w:val="both"/>
        <w:rPr>
          <w:b/>
        </w:rPr>
      </w:pPr>
    </w:p>
    <w:p w:rsidR="006F7CBD" w:rsidRDefault="006F7CBD" w:rsidP="00451B24">
      <w:pPr>
        <w:jc w:val="both"/>
        <w:rPr>
          <w:b/>
        </w:rPr>
      </w:pPr>
      <w:r>
        <w:rPr>
          <w:b/>
        </w:rPr>
        <w:t>Unterschrift:________________________________________________________________________</w:t>
      </w:r>
    </w:p>
    <w:p w:rsidR="006F7CBD" w:rsidRDefault="006F7CBD" w:rsidP="00451B24">
      <w:pPr>
        <w:jc w:val="both"/>
        <w:rPr>
          <w:b/>
        </w:rPr>
      </w:pPr>
    </w:p>
    <w:p w:rsidR="006F7CBD" w:rsidRPr="006F7CBD" w:rsidRDefault="006F7CBD" w:rsidP="00451B24">
      <w:pPr>
        <w:jc w:val="both"/>
        <w:rPr>
          <w:b/>
        </w:rPr>
      </w:pPr>
      <w:r>
        <w:rPr>
          <w:b/>
        </w:rPr>
        <w:t>Bitte reichen Sie dieses</w:t>
      </w:r>
      <w:r w:rsidR="003B2741">
        <w:rPr>
          <w:b/>
        </w:rPr>
        <w:t xml:space="preserve"> Formular spätestens mit den inhaltlichen Berichten</w:t>
      </w:r>
      <w:r>
        <w:rPr>
          <w:b/>
        </w:rPr>
        <w:t xml:space="preserve"> unterschrieben bei der Koordinierungs- und Fachstelle ein.</w:t>
      </w:r>
    </w:p>
    <w:p w:rsidR="00451B24" w:rsidRDefault="00451B24" w:rsidP="00451B24">
      <w:pPr>
        <w:jc w:val="both"/>
      </w:pPr>
    </w:p>
    <w:sectPr w:rsidR="00451B24">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8E4" w:rsidRDefault="00E968E4" w:rsidP="006F7CBD">
      <w:pPr>
        <w:spacing w:after="0" w:line="240" w:lineRule="auto"/>
      </w:pPr>
      <w:r>
        <w:separator/>
      </w:r>
    </w:p>
  </w:endnote>
  <w:endnote w:type="continuationSeparator" w:id="0">
    <w:p w:rsidR="00E968E4" w:rsidRDefault="00E968E4" w:rsidP="006F7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AB6" w:rsidRDefault="00C60AB6">
    <w:pPr>
      <w:pStyle w:val="Fuzeile"/>
    </w:pPr>
    <w:r>
      <w:rPr>
        <w:noProof/>
        <w:lang w:eastAsia="de-DE"/>
      </w:rPr>
      <w:drawing>
        <wp:inline distT="0" distB="0" distL="0" distR="0" wp14:anchorId="25CCF6DC" wp14:editId="65351968">
          <wp:extent cx="4557111" cy="823306"/>
          <wp:effectExtent l="0" t="0" r="0" b="0"/>
          <wp:docPr id="2" name="Bild 6" descr="http://demokratie-schweich.de/wp-content/uploads/2016/10/Jugendforum_unten_Schweich-1024x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emokratie-schweich.de/wp-content/uploads/2016/10/Jugendforum_unten_Schweich-1024x18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6609" cy="8448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8E4" w:rsidRDefault="00E968E4" w:rsidP="006F7CBD">
      <w:pPr>
        <w:spacing w:after="0" w:line="240" w:lineRule="auto"/>
      </w:pPr>
      <w:r>
        <w:separator/>
      </w:r>
    </w:p>
  </w:footnote>
  <w:footnote w:type="continuationSeparator" w:id="0">
    <w:p w:rsidR="00E968E4" w:rsidRDefault="00E968E4" w:rsidP="006F7C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AC3"/>
    <w:rsid w:val="003B2741"/>
    <w:rsid w:val="00451B24"/>
    <w:rsid w:val="006F7CBD"/>
    <w:rsid w:val="00912464"/>
    <w:rsid w:val="00975AC3"/>
    <w:rsid w:val="00C60AB6"/>
    <w:rsid w:val="00CB2201"/>
    <w:rsid w:val="00D71CE0"/>
    <w:rsid w:val="00E968E4"/>
    <w:rsid w:val="00FC67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810A8-1E1D-457E-AC04-B1F90D6C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7C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7CBD"/>
  </w:style>
  <w:style w:type="paragraph" w:styleId="Fuzeile">
    <w:name w:val="footer"/>
    <w:basedOn w:val="Standard"/>
    <w:link w:val="FuzeileZchn"/>
    <w:uiPriority w:val="99"/>
    <w:unhideWhenUsed/>
    <w:rsid w:val="006F7C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7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2114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Burgund</dc:creator>
  <cp:keywords/>
  <dc:description/>
  <cp:lastModifiedBy>Demokratie leben</cp:lastModifiedBy>
  <cp:revision>2</cp:revision>
  <dcterms:created xsi:type="dcterms:W3CDTF">2017-01-31T14:46:00Z</dcterms:created>
  <dcterms:modified xsi:type="dcterms:W3CDTF">2017-01-31T14:46:00Z</dcterms:modified>
</cp:coreProperties>
</file>